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eastAsia="zh-CN"/>
        </w:rPr>
      </w:pPr>
      <w:r>
        <w:rPr>
          <w:rFonts w:hint="eastAsia" w:ascii="微软雅黑" w:hAnsi="微软雅黑" w:eastAsia="微软雅黑"/>
          <w:sz w:val="36"/>
          <w:szCs w:val="36"/>
          <w:lang w:val="en-US" w:eastAsia="zh-CN"/>
        </w:rPr>
        <w:t>互联网专线与IMS固话服务采购</w:t>
      </w:r>
      <w:r>
        <w:rPr>
          <w:rFonts w:hint="eastAsia" w:ascii="微软雅黑" w:hAnsi="微软雅黑" w:eastAsia="微软雅黑"/>
          <w:sz w:val="36"/>
          <w:szCs w:val="36"/>
          <w:lang w:eastAsia="zh-CN"/>
        </w:rPr>
        <w:t>事项采购公告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国药中生上海血制云南生物制品产业化基地为保障项目有序推进，保障公司互联网专线与IMS固话的正常运行，工程技术部申请采购互联网专线与IMS固话服务。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NO.20240014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2024年4月28日16:00截止，开评标时间另行通知。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087166387150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黄彬：0871-66387131</w:t>
      </w:r>
      <w:bookmarkStart w:id="1" w:name="_GoBack"/>
      <w:bookmarkEnd w:id="1"/>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9EF6F19"/>
    <w:rsid w:val="0BAD5FA4"/>
    <w:rsid w:val="0BAF14A7"/>
    <w:rsid w:val="0FB41173"/>
    <w:rsid w:val="121A3C0F"/>
    <w:rsid w:val="139B03B9"/>
    <w:rsid w:val="13F4604F"/>
    <w:rsid w:val="19423100"/>
    <w:rsid w:val="1A976E8A"/>
    <w:rsid w:val="1D05185B"/>
    <w:rsid w:val="1D9744B9"/>
    <w:rsid w:val="1DB3348E"/>
    <w:rsid w:val="1F1449DB"/>
    <w:rsid w:val="2015489B"/>
    <w:rsid w:val="208C4638"/>
    <w:rsid w:val="23BD09C3"/>
    <w:rsid w:val="23BD272C"/>
    <w:rsid w:val="23C4189B"/>
    <w:rsid w:val="249F3646"/>
    <w:rsid w:val="25CE1CC4"/>
    <w:rsid w:val="267D0A81"/>
    <w:rsid w:val="27683ED5"/>
    <w:rsid w:val="27A06B10"/>
    <w:rsid w:val="28EF385E"/>
    <w:rsid w:val="29312B48"/>
    <w:rsid w:val="2D302F1E"/>
    <w:rsid w:val="2D8F0B90"/>
    <w:rsid w:val="2E68729F"/>
    <w:rsid w:val="2FE965DF"/>
    <w:rsid w:val="325B78A9"/>
    <w:rsid w:val="35BC0A6D"/>
    <w:rsid w:val="36016215"/>
    <w:rsid w:val="39CE36F9"/>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B252CCC"/>
    <w:rsid w:val="5BA33BE9"/>
    <w:rsid w:val="5FCD25B0"/>
    <w:rsid w:val="60954FE3"/>
    <w:rsid w:val="613D0998"/>
    <w:rsid w:val="62485D78"/>
    <w:rsid w:val="62AF3964"/>
    <w:rsid w:val="639A1DCA"/>
    <w:rsid w:val="63DE5727"/>
    <w:rsid w:val="63FE31D5"/>
    <w:rsid w:val="64A80608"/>
    <w:rsid w:val="6539468C"/>
    <w:rsid w:val="6BF40126"/>
    <w:rsid w:val="6F2A65B0"/>
    <w:rsid w:val="709E0C28"/>
    <w:rsid w:val="7238312C"/>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2</TotalTime>
  <ScaleCrop>false</ScaleCrop>
  <LinksUpToDate>false</LinksUpToDate>
  <CharactersWithSpaces>762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张雨欣</cp:lastModifiedBy>
  <dcterms:modified xsi:type="dcterms:W3CDTF">2024-04-22T01:22:21Z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31247AE6F4A44FAF9638484231DB595E</vt:lpwstr>
  </property>
</Properties>
</file>